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819A" w14:textId="31AD6424" w:rsidR="00A01B09" w:rsidRDefault="00A01B09" w:rsidP="00547658">
      <w:pPr>
        <w:tabs>
          <w:tab w:val="left" w:pos="1785"/>
        </w:tabs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40D6733D" wp14:editId="0FF86190">
            <wp:simplePos x="0" y="0"/>
            <wp:positionH relativeFrom="column">
              <wp:posOffset>-1016916</wp:posOffset>
            </wp:positionH>
            <wp:positionV relativeFrom="paragraph">
              <wp:posOffset>-821542</wp:posOffset>
            </wp:positionV>
            <wp:extent cx="5572125" cy="809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" r="34684" b="3392"/>
                    <a:stretch/>
                  </pic:blipFill>
                  <pic:spPr bwMode="auto">
                    <a:xfrm>
                      <a:off x="0" y="0"/>
                      <a:ext cx="5572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F0ED5FF" wp14:editId="0EE3AB86">
            <wp:simplePos x="0" y="0"/>
            <wp:positionH relativeFrom="page">
              <wp:align>right</wp:align>
            </wp:positionH>
            <wp:positionV relativeFrom="paragraph">
              <wp:posOffset>-880302</wp:posOffset>
            </wp:positionV>
            <wp:extent cx="2200275" cy="866775"/>
            <wp:effectExtent l="0" t="0" r="9525" b="9525"/>
            <wp:wrapNone/>
            <wp:docPr id="5" name="Imagen 5" descr="C:\Users\Instituto Mujer\Desktop\Fotos Infantiles Personal Mpio\logo ins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 Mujer\Desktop\Fotos Infantiles Personal Mpio\logo institu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20316" w14:textId="659A915D" w:rsidR="00547658" w:rsidRPr="00EF5107" w:rsidRDefault="00A01B09" w:rsidP="00EF5107">
      <w:pPr>
        <w:tabs>
          <w:tab w:val="left" w:pos="5860"/>
        </w:tabs>
        <w:rPr>
          <w:b/>
        </w:rPr>
      </w:pPr>
      <w:r>
        <w:rPr>
          <w:b/>
        </w:rPr>
        <w:t xml:space="preserve">                      </w:t>
      </w:r>
      <w:r w:rsidR="003B5BCB">
        <w:rPr>
          <w:b/>
        </w:rPr>
        <w:t xml:space="preserve">                            </w:t>
      </w:r>
      <w:r>
        <w:rPr>
          <w:b/>
        </w:rPr>
        <w:t xml:space="preserve"> </w:t>
      </w:r>
    </w:p>
    <w:p w14:paraId="756D2261" w14:textId="4F2BED06" w:rsidR="00547658" w:rsidRPr="00A55D6A" w:rsidRDefault="00EF5107" w:rsidP="00547658">
      <w:pPr>
        <w:tabs>
          <w:tab w:val="left" w:pos="1785"/>
        </w:tabs>
        <w:rPr>
          <w:sz w:val="28"/>
          <w:szCs w:val="28"/>
        </w:rPr>
      </w:pPr>
      <w:r w:rsidRPr="00A55D6A">
        <w:rPr>
          <w:sz w:val="28"/>
          <w:szCs w:val="28"/>
        </w:rPr>
        <w:t>A QUIEN CORRESPONDA</w:t>
      </w:r>
      <w:r w:rsidR="005810C7" w:rsidRPr="00A55D6A">
        <w:rPr>
          <w:sz w:val="28"/>
          <w:szCs w:val="28"/>
        </w:rPr>
        <w:t>:</w:t>
      </w:r>
    </w:p>
    <w:p w14:paraId="135D84CB" w14:textId="294E9C91" w:rsidR="001958A8" w:rsidRPr="00A55D6A" w:rsidRDefault="00EF5107" w:rsidP="00EF5107">
      <w:pPr>
        <w:tabs>
          <w:tab w:val="left" w:pos="2630"/>
        </w:tabs>
        <w:rPr>
          <w:sz w:val="28"/>
          <w:szCs w:val="28"/>
        </w:rPr>
      </w:pPr>
      <w:r w:rsidRPr="00A55D6A">
        <w:rPr>
          <w:sz w:val="28"/>
          <w:szCs w:val="28"/>
        </w:rPr>
        <w:tab/>
        <w:t>INFORMACION UTIL Y RELEVANTE</w:t>
      </w:r>
    </w:p>
    <w:p w14:paraId="1A099117" w14:textId="77777777" w:rsidR="001958A8" w:rsidRPr="00A55D6A" w:rsidRDefault="001958A8" w:rsidP="00547658">
      <w:pPr>
        <w:tabs>
          <w:tab w:val="left" w:pos="1785"/>
        </w:tabs>
        <w:rPr>
          <w:sz w:val="28"/>
          <w:szCs w:val="28"/>
        </w:rPr>
      </w:pPr>
    </w:p>
    <w:p w14:paraId="76CCD6B3" w14:textId="2FA8074F" w:rsidR="00547658" w:rsidRPr="00A55D6A" w:rsidRDefault="00547658" w:rsidP="00547658">
      <w:pPr>
        <w:tabs>
          <w:tab w:val="left" w:pos="1785"/>
        </w:tabs>
        <w:rPr>
          <w:sz w:val="28"/>
          <w:szCs w:val="28"/>
        </w:rPr>
      </w:pPr>
      <w:r w:rsidRPr="00A55D6A">
        <w:rPr>
          <w:sz w:val="28"/>
          <w:szCs w:val="28"/>
        </w:rPr>
        <w:t xml:space="preserve">FORTALECIENDO LA </w:t>
      </w:r>
      <w:r w:rsidR="001958A8" w:rsidRPr="00A55D6A">
        <w:rPr>
          <w:sz w:val="28"/>
          <w:szCs w:val="28"/>
        </w:rPr>
        <w:t>EQUIDAD DE</w:t>
      </w:r>
      <w:r w:rsidRPr="00A55D6A">
        <w:rPr>
          <w:sz w:val="28"/>
          <w:szCs w:val="28"/>
        </w:rPr>
        <w:t xml:space="preserve"> GENERO A </w:t>
      </w:r>
      <w:r w:rsidR="001958A8" w:rsidRPr="00A55D6A">
        <w:rPr>
          <w:sz w:val="28"/>
          <w:szCs w:val="28"/>
        </w:rPr>
        <w:t>TRAVES DEL INSTITUTO MUNICIPAL DE LA MUJER</w:t>
      </w:r>
      <w:r w:rsidR="00A55D6A">
        <w:rPr>
          <w:sz w:val="28"/>
          <w:szCs w:val="28"/>
        </w:rPr>
        <w:t>,</w:t>
      </w:r>
      <w:r w:rsidR="001958A8" w:rsidRPr="00A55D6A">
        <w:rPr>
          <w:sz w:val="28"/>
          <w:szCs w:val="28"/>
        </w:rPr>
        <w:t xml:space="preserve"> </w:t>
      </w:r>
      <w:r w:rsidR="00A55D6A">
        <w:rPr>
          <w:sz w:val="28"/>
          <w:szCs w:val="28"/>
        </w:rPr>
        <w:t xml:space="preserve">EN </w:t>
      </w:r>
      <w:r w:rsidRPr="00A55D6A">
        <w:rPr>
          <w:sz w:val="28"/>
          <w:szCs w:val="28"/>
        </w:rPr>
        <w:t>ATENCION A LA MUJER IMPARTI</w:t>
      </w:r>
      <w:r w:rsidR="001958A8" w:rsidRPr="00A55D6A">
        <w:rPr>
          <w:sz w:val="28"/>
          <w:szCs w:val="28"/>
        </w:rPr>
        <w:t>ENDO,</w:t>
      </w:r>
      <w:r w:rsidRPr="00A55D6A">
        <w:rPr>
          <w:sz w:val="28"/>
          <w:szCs w:val="28"/>
        </w:rPr>
        <w:t xml:space="preserve"> TALLERES DE VIOLENCIA FAMILIAR APOYANDO LAS CON LA PROBLMATICA EN CUALQUIER TIPO DE VIOLENCIA FAMILIAR.</w:t>
      </w:r>
    </w:p>
    <w:p w14:paraId="2B558DC9" w14:textId="281EB4B2" w:rsidR="00547658" w:rsidRPr="00A55D6A" w:rsidRDefault="00547658" w:rsidP="00547658">
      <w:pPr>
        <w:tabs>
          <w:tab w:val="left" w:pos="1785"/>
        </w:tabs>
        <w:rPr>
          <w:sz w:val="28"/>
          <w:szCs w:val="28"/>
        </w:rPr>
      </w:pPr>
    </w:p>
    <w:p w14:paraId="0C2D1C22" w14:textId="574D03F6" w:rsidR="00547658" w:rsidRDefault="001958A8" w:rsidP="00547658">
      <w:pPr>
        <w:rPr>
          <w:sz w:val="28"/>
          <w:szCs w:val="28"/>
        </w:rPr>
      </w:pPr>
      <w:r w:rsidRPr="00A55D6A">
        <w:rPr>
          <w:sz w:val="28"/>
          <w:szCs w:val="28"/>
        </w:rPr>
        <w:t>ES POR ELLO QUE LA FRACCIÓN XLVIII EN EL PERIODO JULIO A SEPTIEMBRE NO HIZO NINGÚN TALLER DEBIDO A LA CONTINGENCIA DE COVID - 19</w:t>
      </w:r>
    </w:p>
    <w:p w14:paraId="399CFC19" w14:textId="422C99DC" w:rsidR="00547658" w:rsidRDefault="00547658" w:rsidP="00547658">
      <w:pPr>
        <w:tabs>
          <w:tab w:val="left" w:pos="1785"/>
        </w:tabs>
      </w:pPr>
    </w:p>
    <w:p w14:paraId="56802A51" w14:textId="07F84219" w:rsidR="00547658" w:rsidRDefault="00547658" w:rsidP="00547658">
      <w:pPr>
        <w:tabs>
          <w:tab w:val="left" w:pos="1785"/>
        </w:tabs>
      </w:pPr>
    </w:p>
    <w:p w14:paraId="0DE43A19" w14:textId="153E4487" w:rsidR="00547658" w:rsidRDefault="00547658" w:rsidP="001958A8">
      <w:pPr>
        <w:tabs>
          <w:tab w:val="left" w:pos="2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ATENTAMENTE</w:t>
      </w:r>
    </w:p>
    <w:p w14:paraId="07958E4D" w14:textId="3C62CFE7" w:rsidR="00547658" w:rsidRPr="001958A8" w:rsidRDefault="00547658" w:rsidP="001958A8">
      <w:pPr>
        <w:tabs>
          <w:tab w:val="left" w:pos="1830"/>
        </w:tabs>
        <w:jc w:val="center"/>
        <w:rPr>
          <w:sz w:val="28"/>
          <w:szCs w:val="28"/>
          <w:u w:val="single"/>
        </w:rPr>
      </w:pPr>
      <w:r w:rsidRPr="001958A8">
        <w:rPr>
          <w:sz w:val="28"/>
          <w:szCs w:val="28"/>
          <w:u w:val="single"/>
        </w:rPr>
        <w:t>ANASTACIA GARCIA SID</w:t>
      </w:r>
    </w:p>
    <w:p w14:paraId="0F80E2D0" w14:textId="18D096AF" w:rsidR="00547658" w:rsidRDefault="00547658" w:rsidP="001958A8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DIRECTORA DEL INSTITUTO MUNICIPAL DE LA MUJER</w:t>
      </w:r>
    </w:p>
    <w:p w14:paraId="5E89F9F0" w14:textId="1B1267C9" w:rsidR="00547658" w:rsidRDefault="00547658" w:rsidP="001958A8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TLALTETELA. </w:t>
      </w:r>
      <w:r w:rsidR="00EF5107">
        <w:rPr>
          <w:sz w:val="28"/>
          <w:szCs w:val="28"/>
        </w:rPr>
        <w:t>VER, JUEVES</w:t>
      </w:r>
      <w:r w:rsidR="00BE4FDF">
        <w:rPr>
          <w:sz w:val="28"/>
          <w:szCs w:val="28"/>
        </w:rPr>
        <w:t xml:space="preserve"> </w:t>
      </w:r>
      <w:r w:rsidR="001958A8">
        <w:rPr>
          <w:sz w:val="28"/>
          <w:szCs w:val="28"/>
        </w:rPr>
        <w:t>14</w:t>
      </w:r>
      <w:r w:rsidR="006A048D">
        <w:rPr>
          <w:sz w:val="28"/>
          <w:szCs w:val="28"/>
        </w:rPr>
        <w:t xml:space="preserve"> DE OCTUBRE</w:t>
      </w:r>
      <w:r>
        <w:rPr>
          <w:sz w:val="28"/>
          <w:szCs w:val="28"/>
        </w:rPr>
        <w:t xml:space="preserve"> DEL 2021</w:t>
      </w:r>
    </w:p>
    <w:p w14:paraId="6E4644C0" w14:textId="14A2ECDA" w:rsidR="00547658" w:rsidRDefault="00547658" w:rsidP="006A048D">
      <w:pPr>
        <w:tabs>
          <w:tab w:val="left" w:pos="1785"/>
        </w:tabs>
        <w:jc w:val="center"/>
      </w:pPr>
    </w:p>
    <w:p w14:paraId="18C86E6B" w14:textId="77777777" w:rsidR="00547658" w:rsidRDefault="00547658" w:rsidP="00547658">
      <w:pPr>
        <w:tabs>
          <w:tab w:val="left" w:pos="1785"/>
        </w:tabs>
      </w:pPr>
    </w:p>
    <w:p w14:paraId="5C40AB4D" w14:textId="77777777" w:rsidR="00547658" w:rsidRPr="00AF36B3" w:rsidRDefault="00547658" w:rsidP="00547658">
      <w:pPr>
        <w:tabs>
          <w:tab w:val="left" w:pos="1785"/>
        </w:tabs>
      </w:pPr>
      <w:r>
        <w:tab/>
      </w:r>
    </w:p>
    <w:p w14:paraId="37F89E29" w14:textId="369B5261" w:rsidR="00547658" w:rsidRPr="00AF36B3" w:rsidRDefault="00547658" w:rsidP="00547658">
      <w:pPr>
        <w:tabs>
          <w:tab w:val="left" w:pos="1785"/>
        </w:tabs>
      </w:pPr>
    </w:p>
    <w:p w14:paraId="5F5FC193" w14:textId="7E12CE68" w:rsidR="00547658" w:rsidRDefault="003B5BCB"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19FFE91C" wp14:editId="6E36232C">
            <wp:simplePos x="0" y="0"/>
            <wp:positionH relativeFrom="column">
              <wp:posOffset>3880884</wp:posOffset>
            </wp:positionH>
            <wp:positionV relativeFrom="paragraph">
              <wp:posOffset>1839433</wp:posOffset>
            </wp:positionV>
            <wp:extent cx="2676525" cy="683740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1F827F6F" wp14:editId="0D8F72BB">
            <wp:simplePos x="0" y="0"/>
            <wp:positionH relativeFrom="page">
              <wp:posOffset>63795</wp:posOffset>
            </wp:positionH>
            <wp:positionV relativeFrom="paragraph">
              <wp:posOffset>1990991</wp:posOffset>
            </wp:positionV>
            <wp:extent cx="5086350" cy="75212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9B6AB" w14:textId="32855DC0" w:rsidR="00A55D6A" w:rsidRPr="00A55D6A" w:rsidRDefault="00A55D6A" w:rsidP="00A55D6A">
      <w:r>
        <w:rPr>
          <w:noProof/>
        </w:rPr>
        <w:drawing>
          <wp:anchor distT="0" distB="0" distL="114300" distR="114300" simplePos="0" relativeHeight="251669504" behindDoc="1" locked="0" layoutInCell="1" allowOverlap="1" wp14:anchorId="5ADCAB73" wp14:editId="074ACF1B">
            <wp:simplePos x="0" y="0"/>
            <wp:positionH relativeFrom="page">
              <wp:align>right</wp:align>
            </wp:positionH>
            <wp:positionV relativeFrom="paragraph">
              <wp:posOffset>643697</wp:posOffset>
            </wp:positionV>
            <wp:extent cx="7710529" cy="832421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MBRETE OFICIALtlaltetelatesore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529" cy="83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55D6A" w:rsidRPr="00A55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8"/>
    <w:rsid w:val="001958A8"/>
    <w:rsid w:val="00224D93"/>
    <w:rsid w:val="003B5BCB"/>
    <w:rsid w:val="003F7A77"/>
    <w:rsid w:val="004A5904"/>
    <w:rsid w:val="00547658"/>
    <w:rsid w:val="005810C7"/>
    <w:rsid w:val="006A048D"/>
    <w:rsid w:val="00A01B09"/>
    <w:rsid w:val="00A13923"/>
    <w:rsid w:val="00A55D6A"/>
    <w:rsid w:val="00BE4FDF"/>
    <w:rsid w:val="00E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04F8"/>
  <w15:chartTrackingRefBased/>
  <w15:docId w15:val="{A1ABA404-2FE0-407F-A4E9-618C243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2021-10-14T15:38:00Z</cp:lastPrinted>
  <dcterms:created xsi:type="dcterms:W3CDTF">2021-10-07T19:59:00Z</dcterms:created>
  <dcterms:modified xsi:type="dcterms:W3CDTF">2021-10-14T15:44:00Z</dcterms:modified>
</cp:coreProperties>
</file>